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2" w:rightFromText="142" w:vertAnchor="page" w:horzAnchor="margin" w:tblpY="2723"/>
        <w:tblOverlap w:val="never"/>
        <w:tblW w:w="9639" w:type="dxa"/>
        <w:tblLook w:val="04A0" w:firstRow="1" w:lastRow="0" w:firstColumn="1" w:lastColumn="0" w:noHBand="0" w:noVBand="1"/>
      </w:tblPr>
      <w:tblGrid>
        <w:gridCol w:w="2272"/>
        <w:gridCol w:w="1498"/>
        <w:gridCol w:w="1104"/>
        <w:gridCol w:w="4765"/>
      </w:tblGrid>
      <w:tr w:rsidR="001812DF" w:rsidRPr="007F58B0" w14:paraId="4C06E0AF" w14:textId="77777777" w:rsidTr="7F546864">
        <w:tc>
          <w:tcPr>
            <w:tcW w:w="2272" w:type="dxa"/>
          </w:tcPr>
          <w:p w14:paraId="1F66CB41" w14:textId="77777777" w:rsidR="001812DF" w:rsidRPr="007F58B0" w:rsidRDefault="001812DF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Statüsü</w:t>
            </w:r>
          </w:p>
        </w:tc>
        <w:tc>
          <w:tcPr>
            <w:tcW w:w="7367" w:type="dxa"/>
            <w:gridSpan w:val="3"/>
          </w:tcPr>
          <w:p w14:paraId="45904DD6" w14:textId="50DEE05E" w:rsidR="001812DF" w:rsidRPr="007F58B0" w:rsidRDefault="00FF7DCE" w:rsidP="67EACDEA">
            <w:r w:rsidRPr="67EACDEA">
              <w:t>48</w:t>
            </w:r>
            <w:r w:rsidR="006A20CF" w:rsidRPr="67EACDEA">
              <w:t>57</w:t>
            </w:r>
            <w:r w:rsidR="00BD36C0" w:rsidRPr="67EACDEA">
              <w:t xml:space="preserve"> Sayılı </w:t>
            </w:r>
            <w:r w:rsidR="004D4E42" w:rsidRPr="67EACDEA">
              <w:t>İş</w:t>
            </w:r>
            <w:r w:rsidR="00BD36C0" w:rsidRPr="67EACDEA">
              <w:t xml:space="preserve"> Kanunu</w:t>
            </w:r>
            <w:r w:rsidR="76BBA546" w:rsidRPr="67EACDEA">
              <w:t xml:space="preserve"> Tabi İşçi</w:t>
            </w:r>
          </w:p>
        </w:tc>
      </w:tr>
      <w:tr w:rsidR="001812DF" w:rsidRPr="007F58B0" w14:paraId="6C32CFF7" w14:textId="77777777" w:rsidTr="7F546864">
        <w:tc>
          <w:tcPr>
            <w:tcW w:w="2272" w:type="dxa"/>
          </w:tcPr>
          <w:p w14:paraId="3EE68087" w14:textId="1A49127C" w:rsidR="001812DF" w:rsidRPr="007F58B0" w:rsidRDefault="001812DF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adı /</w:t>
            </w:r>
            <w:r w:rsidR="00EC46D0">
              <w:rPr>
                <w:rFonts w:cstheme="minorHAnsi"/>
                <w:b/>
              </w:rPr>
              <w:t>U</w:t>
            </w:r>
            <w:r w:rsidRPr="007F58B0">
              <w:rPr>
                <w:rFonts w:cstheme="minorHAnsi"/>
                <w:b/>
              </w:rPr>
              <w:t xml:space="preserve">nvanı </w:t>
            </w:r>
          </w:p>
        </w:tc>
        <w:tc>
          <w:tcPr>
            <w:tcW w:w="7367" w:type="dxa"/>
            <w:gridSpan w:val="3"/>
          </w:tcPr>
          <w:p w14:paraId="2BDD848D" w14:textId="58CC8C65" w:rsidR="001812DF" w:rsidRPr="007F58B0" w:rsidRDefault="4D6309CE" w:rsidP="67EACDEA">
            <w:r w:rsidRPr="67EACDEA">
              <w:t>Büro Personeli</w:t>
            </w:r>
          </w:p>
        </w:tc>
      </w:tr>
      <w:tr w:rsidR="001812DF" w:rsidRPr="007F58B0" w14:paraId="2F6D42B6" w14:textId="77777777" w:rsidTr="7F546864">
        <w:tc>
          <w:tcPr>
            <w:tcW w:w="2272" w:type="dxa"/>
          </w:tcPr>
          <w:p w14:paraId="74612027" w14:textId="77777777" w:rsidR="001812DF" w:rsidRPr="007F58B0" w:rsidRDefault="001812DF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Birimi</w:t>
            </w:r>
          </w:p>
        </w:tc>
        <w:tc>
          <w:tcPr>
            <w:tcW w:w="7367" w:type="dxa"/>
            <w:gridSpan w:val="3"/>
          </w:tcPr>
          <w:p w14:paraId="4D1B67E3" w14:textId="5C76B745" w:rsidR="00CE1724" w:rsidRPr="007F58B0" w:rsidRDefault="00BD36C0" w:rsidP="0237985B">
            <w:r w:rsidRPr="0237985B">
              <w:t>Yabancı Diller Yüksekokulu</w:t>
            </w:r>
            <w:r w:rsidR="74177368" w:rsidRPr="0237985B">
              <w:t xml:space="preserve"> (YDYO)</w:t>
            </w:r>
          </w:p>
        </w:tc>
      </w:tr>
      <w:tr w:rsidR="001812DF" w:rsidRPr="007F58B0" w14:paraId="15A30848" w14:textId="77777777" w:rsidTr="7F546864">
        <w:tc>
          <w:tcPr>
            <w:tcW w:w="2272" w:type="dxa"/>
          </w:tcPr>
          <w:p w14:paraId="0DA51264" w14:textId="77777777" w:rsidR="001812DF" w:rsidRPr="007F58B0" w:rsidRDefault="001812DF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Alt Birimi</w:t>
            </w:r>
          </w:p>
        </w:tc>
        <w:tc>
          <w:tcPr>
            <w:tcW w:w="7367" w:type="dxa"/>
            <w:gridSpan w:val="3"/>
          </w:tcPr>
          <w:p w14:paraId="10BF4ABE" w14:textId="4F13711C" w:rsidR="001812DF" w:rsidRPr="007F58B0" w:rsidRDefault="00BD36C0" w:rsidP="0237985B">
            <w:r w:rsidRPr="0237985B">
              <w:t>Y</w:t>
            </w:r>
            <w:r w:rsidR="505366DE" w:rsidRPr="0237985B">
              <w:t>DYO</w:t>
            </w:r>
            <w:r w:rsidR="006A20CF" w:rsidRPr="0237985B">
              <w:t xml:space="preserve"> Sekreterliği</w:t>
            </w:r>
          </w:p>
        </w:tc>
      </w:tr>
      <w:tr w:rsidR="001812DF" w:rsidRPr="007F58B0" w14:paraId="07728346" w14:textId="77777777" w:rsidTr="7F546864">
        <w:tc>
          <w:tcPr>
            <w:tcW w:w="2272" w:type="dxa"/>
          </w:tcPr>
          <w:p w14:paraId="2A8180E8" w14:textId="77777777" w:rsidR="001812DF" w:rsidRPr="007F58B0" w:rsidRDefault="001812DF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İlk Amir</w:t>
            </w:r>
          </w:p>
        </w:tc>
        <w:tc>
          <w:tcPr>
            <w:tcW w:w="7367" w:type="dxa"/>
            <w:gridSpan w:val="3"/>
          </w:tcPr>
          <w:p w14:paraId="453B1A73" w14:textId="473D30EA" w:rsidR="001812DF" w:rsidRPr="001D3B63" w:rsidRDefault="006A20CF" w:rsidP="00064BDE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Yüksekokul Sekreteri</w:t>
            </w:r>
            <w:r w:rsidR="00BD36C0" w:rsidRPr="001D3B63">
              <w:rPr>
                <w:rFonts w:cstheme="minorHAnsi"/>
              </w:rPr>
              <w:t xml:space="preserve"> / Yüksekokul Müdürü</w:t>
            </w:r>
          </w:p>
        </w:tc>
      </w:tr>
      <w:tr w:rsidR="001812DF" w:rsidRPr="007F58B0" w14:paraId="654D25EC" w14:textId="77777777" w:rsidTr="7F546864">
        <w:tc>
          <w:tcPr>
            <w:tcW w:w="2272" w:type="dxa"/>
          </w:tcPr>
          <w:p w14:paraId="4F22D192" w14:textId="77777777" w:rsidR="001812DF" w:rsidRPr="007F58B0" w:rsidRDefault="001812DF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Devri</w:t>
            </w:r>
          </w:p>
        </w:tc>
        <w:tc>
          <w:tcPr>
            <w:tcW w:w="7367" w:type="dxa"/>
            <w:gridSpan w:val="3"/>
          </w:tcPr>
          <w:p w14:paraId="05CEB046" w14:textId="05CB3F4F" w:rsidR="001812DF" w:rsidRPr="007F58B0" w:rsidRDefault="001C2490" w:rsidP="00064BDE">
            <w:pPr>
              <w:rPr>
                <w:rFonts w:cstheme="minorHAnsi"/>
              </w:rPr>
            </w:pPr>
            <w:r>
              <w:rPr>
                <w:rFonts w:cstheme="minorHAnsi"/>
              </w:rPr>
              <w:t>Bölüm Sekreteri</w:t>
            </w:r>
          </w:p>
        </w:tc>
      </w:tr>
      <w:tr w:rsidR="001812DF" w:rsidRPr="007F58B0" w14:paraId="6E951DB7" w14:textId="77777777" w:rsidTr="7F546864">
        <w:trPr>
          <w:trHeight w:val="547"/>
        </w:trPr>
        <w:tc>
          <w:tcPr>
            <w:tcW w:w="2272" w:type="dxa"/>
            <w:tcBorders>
              <w:bottom w:val="single" w:sz="4" w:space="0" w:color="auto"/>
            </w:tcBorders>
          </w:tcPr>
          <w:p w14:paraId="5BB4CD49" w14:textId="375F459B" w:rsidR="001812DF" w:rsidRPr="007F58B0" w:rsidRDefault="001812DF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 xml:space="preserve">Görevin </w:t>
            </w:r>
            <w:r w:rsidR="00EC46D0">
              <w:rPr>
                <w:rFonts w:cstheme="minorHAnsi"/>
                <w:b/>
              </w:rPr>
              <w:t>K</w:t>
            </w:r>
            <w:r w:rsidRPr="007F58B0">
              <w:rPr>
                <w:rFonts w:cstheme="minorHAnsi"/>
                <w:b/>
              </w:rPr>
              <w:t xml:space="preserve">ısa </w:t>
            </w:r>
            <w:r w:rsidR="00EC46D0">
              <w:rPr>
                <w:rFonts w:cstheme="minorHAnsi"/>
                <w:b/>
              </w:rPr>
              <w:t>T</w:t>
            </w:r>
            <w:r w:rsidRPr="007F58B0">
              <w:rPr>
                <w:rFonts w:cstheme="minorHAnsi"/>
                <w:b/>
              </w:rPr>
              <w:t>anımı</w:t>
            </w:r>
          </w:p>
        </w:tc>
        <w:tc>
          <w:tcPr>
            <w:tcW w:w="7367" w:type="dxa"/>
            <w:gridSpan w:val="3"/>
          </w:tcPr>
          <w:p w14:paraId="423461B4" w14:textId="474B462E" w:rsidR="00CE1724" w:rsidRPr="007F58B0" w:rsidRDefault="00FF7DCE" w:rsidP="0237985B">
            <w:pPr>
              <w:jc w:val="both"/>
            </w:pPr>
            <w:proofErr w:type="spellStart"/>
            <w:r>
              <w:t>Y</w:t>
            </w:r>
            <w:r w:rsidR="19339D03">
              <w:t>DYO’ya</w:t>
            </w:r>
            <w:proofErr w:type="spellEnd"/>
            <w:r w:rsidR="19339D03">
              <w:t xml:space="preserve"> </w:t>
            </w:r>
            <w:r>
              <w:t>gelen resmi evrakları kayıt altına almak</w:t>
            </w:r>
            <w:r w:rsidR="00B41DBF">
              <w:t xml:space="preserve"> </w:t>
            </w:r>
            <w:r w:rsidR="001C2490">
              <w:t xml:space="preserve">ve </w:t>
            </w:r>
            <w:r w:rsidR="00B41DBF">
              <w:t xml:space="preserve">Yüksekokulun </w:t>
            </w:r>
            <w:r>
              <w:t>resmi yazılarını yazmak</w:t>
            </w:r>
          </w:p>
        </w:tc>
      </w:tr>
      <w:tr w:rsidR="001812DF" w:rsidRPr="007F58B0" w14:paraId="6A13C8FD" w14:textId="77777777" w:rsidTr="7F546864">
        <w:trPr>
          <w:trHeight w:val="585"/>
        </w:trPr>
        <w:tc>
          <w:tcPr>
            <w:tcW w:w="2272" w:type="dxa"/>
            <w:tcBorders>
              <w:bottom w:val="single" w:sz="4" w:space="0" w:color="auto"/>
            </w:tcBorders>
          </w:tcPr>
          <w:p w14:paraId="69A1E1D3" w14:textId="77777777" w:rsidR="001812DF" w:rsidRPr="007F58B0" w:rsidRDefault="001812DF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Görevin Amacı</w:t>
            </w:r>
          </w:p>
        </w:tc>
        <w:tc>
          <w:tcPr>
            <w:tcW w:w="7367" w:type="dxa"/>
            <w:gridSpan w:val="3"/>
          </w:tcPr>
          <w:p w14:paraId="02614EAC" w14:textId="661AB476" w:rsidR="00851686" w:rsidRPr="007F58B0" w:rsidRDefault="00BD36C0" w:rsidP="0237985B">
            <w:pPr>
              <w:jc w:val="both"/>
            </w:pPr>
            <w:proofErr w:type="spellStart"/>
            <w:r w:rsidRPr="0237985B">
              <w:t>Y</w:t>
            </w:r>
            <w:r w:rsidR="251C5361" w:rsidRPr="0237985B">
              <w:t>DYO’nun</w:t>
            </w:r>
            <w:proofErr w:type="spellEnd"/>
            <w:r w:rsidR="00FF7DCE" w:rsidRPr="0237985B">
              <w:t xml:space="preserve"> diğer birim ve kurumlarla yazışmalarını düzenlemek</w:t>
            </w:r>
          </w:p>
        </w:tc>
      </w:tr>
      <w:tr w:rsidR="006F2215" w:rsidRPr="007F58B0" w14:paraId="2383D0D9" w14:textId="77777777" w:rsidTr="7F546864"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14:paraId="14128E12" w14:textId="2F132FD0" w:rsidR="006F2215" w:rsidRPr="007F58B0" w:rsidRDefault="006F2215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Görev ve Sorumluluklar</w:t>
            </w:r>
          </w:p>
        </w:tc>
        <w:tc>
          <w:tcPr>
            <w:tcW w:w="7367" w:type="dxa"/>
            <w:gridSpan w:val="3"/>
            <w:vAlign w:val="center"/>
          </w:tcPr>
          <w:p w14:paraId="26E11232" w14:textId="58D0B208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237985B">
              <w:rPr>
                <w:rFonts w:ascii="Calibri" w:hAnsi="Calibri" w:cs="Calibri"/>
              </w:rPr>
              <w:t>Y</w:t>
            </w:r>
            <w:r w:rsidR="5405AC3F" w:rsidRPr="0237985B">
              <w:rPr>
                <w:rFonts w:ascii="Calibri" w:hAnsi="Calibri" w:cs="Calibri"/>
              </w:rPr>
              <w:t>DYO</w:t>
            </w:r>
            <w:r w:rsidRPr="0237985B">
              <w:rPr>
                <w:rFonts w:ascii="Calibri" w:hAnsi="Calibri" w:cs="Calibri"/>
              </w:rPr>
              <w:t xml:space="preserve"> </w:t>
            </w:r>
            <w:r w:rsidR="1476D4A2" w:rsidRPr="0237985B">
              <w:rPr>
                <w:rFonts w:ascii="Calibri" w:hAnsi="Calibri" w:cs="Calibri"/>
              </w:rPr>
              <w:t>K</w:t>
            </w:r>
            <w:r w:rsidRPr="0237985B">
              <w:rPr>
                <w:rFonts w:ascii="Calibri" w:hAnsi="Calibri" w:cs="Calibri"/>
              </w:rPr>
              <w:t xml:space="preserve">urulu ve </w:t>
            </w:r>
            <w:r w:rsidR="17A9A288" w:rsidRPr="0237985B">
              <w:rPr>
                <w:rFonts w:ascii="Calibri" w:hAnsi="Calibri" w:cs="Calibri"/>
              </w:rPr>
              <w:t>YDYO</w:t>
            </w:r>
            <w:r w:rsidRPr="0237985B">
              <w:rPr>
                <w:rFonts w:ascii="Calibri" w:hAnsi="Calibri" w:cs="Calibri"/>
              </w:rPr>
              <w:t xml:space="preserve"> </w:t>
            </w:r>
            <w:r w:rsidR="7B075C1E" w:rsidRPr="0237985B">
              <w:rPr>
                <w:rFonts w:ascii="Calibri" w:hAnsi="Calibri" w:cs="Calibri"/>
              </w:rPr>
              <w:t>Y</w:t>
            </w:r>
            <w:r w:rsidRPr="0237985B">
              <w:rPr>
                <w:rFonts w:ascii="Calibri" w:hAnsi="Calibri" w:cs="Calibri"/>
              </w:rPr>
              <w:t>ön</w:t>
            </w:r>
            <w:r w:rsidR="1A5F7486" w:rsidRPr="0237985B">
              <w:rPr>
                <w:rFonts w:ascii="Calibri" w:hAnsi="Calibri" w:cs="Calibri"/>
              </w:rPr>
              <w:t>e</w:t>
            </w:r>
            <w:r w:rsidRPr="0237985B">
              <w:rPr>
                <w:rFonts w:ascii="Calibri" w:hAnsi="Calibri" w:cs="Calibri"/>
              </w:rPr>
              <w:t xml:space="preserve">tim </w:t>
            </w:r>
            <w:r w:rsidR="74F531EE" w:rsidRPr="0237985B">
              <w:rPr>
                <w:rFonts w:ascii="Calibri" w:hAnsi="Calibri" w:cs="Calibri"/>
              </w:rPr>
              <w:t>K</w:t>
            </w:r>
            <w:r w:rsidRPr="0237985B">
              <w:rPr>
                <w:rFonts w:ascii="Calibri" w:hAnsi="Calibri" w:cs="Calibri"/>
              </w:rPr>
              <w:t xml:space="preserve">urulu </w:t>
            </w:r>
            <w:r w:rsidR="066FD9D3" w:rsidRPr="0237985B">
              <w:rPr>
                <w:rFonts w:ascii="Calibri" w:hAnsi="Calibri" w:cs="Calibri"/>
              </w:rPr>
              <w:t>toplantılarına ait gündemleri derlemek</w:t>
            </w:r>
            <w:r w:rsidR="4E2A786E" w:rsidRPr="0237985B">
              <w:rPr>
                <w:rFonts w:ascii="Calibri" w:hAnsi="Calibri" w:cs="Calibri"/>
              </w:rPr>
              <w:t>,</w:t>
            </w:r>
            <w:r w:rsidR="066FD9D3" w:rsidRPr="0237985B">
              <w:rPr>
                <w:rFonts w:ascii="Calibri" w:hAnsi="Calibri" w:cs="Calibri"/>
              </w:rPr>
              <w:t xml:space="preserve"> ilgililere iletmek, </w:t>
            </w:r>
            <w:r w:rsidR="052FB4A1" w:rsidRPr="0237985B">
              <w:rPr>
                <w:rFonts w:ascii="Calibri" w:hAnsi="Calibri" w:cs="Calibri"/>
              </w:rPr>
              <w:t xml:space="preserve">toplantıların organizasyonuna destek vermek, </w:t>
            </w:r>
            <w:r w:rsidRPr="0237985B">
              <w:rPr>
                <w:rFonts w:ascii="Calibri" w:hAnsi="Calibri" w:cs="Calibri"/>
              </w:rPr>
              <w:t>tutanak</w:t>
            </w:r>
            <w:r w:rsidR="64B7A314" w:rsidRPr="0237985B">
              <w:rPr>
                <w:rFonts w:ascii="Calibri" w:hAnsi="Calibri" w:cs="Calibri"/>
              </w:rPr>
              <w:t>ların hazırlanması</w:t>
            </w:r>
            <w:r w:rsidRPr="0237985B">
              <w:rPr>
                <w:rFonts w:ascii="Calibri" w:hAnsi="Calibri" w:cs="Calibri"/>
              </w:rPr>
              <w:t xml:space="preserve"> ve imzalanmasını sağlamak</w:t>
            </w:r>
          </w:p>
        </w:tc>
      </w:tr>
      <w:tr w:rsidR="006F2215" w:rsidRPr="007F58B0" w14:paraId="007E4A42" w14:textId="77777777" w:rsidTr="7F546864">
        <w:tc>
          <w:tcPr>
            <w:tcW w:w="2272" w:type="dxa"/>
            <w:vMerge/>
          </w:tcPr>
          <w:p w14:paraId="3E3720A7" w14:textId="77777777" w:rsidR="006F2215" w:rsidRPr="007F58B0" w:rsidRDefault="006F2215" w:rsidP="00064BDE">
            <w:pPr>
              <w:rPr>
                <w:rFonts w:cstheme="minorHAnsi"/>
                <w:b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63EC6F7F" w14:textId="7072A319" w:rsidR="006F2215" w:rsidRPr="00764394" w:rsidRDefault="74A14278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237985B">
              <w:rPr>
                <w:rFonts w:ascii="Calibri" w:hAnsi="Calibri" w:cs="Calibri"/>
              </w:rPr>
              <w:t>Ö</w:t>
            </w:r>
            <w:r w:rsidR="006F2215" w:rsidRPr="0237985B">
              <w:rPr>
                <w:rFonts w:ascii="Calibri" w:hAnsi="Calibri" w:cs="Calibri"/>
              </w:rPr>
              <w:t>ğrenci</w:t>
            </w:r>
            <w:r w:rsidR="2DAB5E07" w:rsidRPr="0237985B">
              <w:rPr>
                <w:rFonts w:ascii="Calibri" w:hAnsi="Calibri" w:cs="Calibri"/>
              </w:rPr>
              <w:t>lerle</w:t>
            </w:r>
            <w:r w:rsidR="006F2215" w:rsidRPr="0237985B">
              <w:rPr>
                <w:rFonts w:ascii="Calibri" w:hAnsi="Calibri" w:cs="Calibri"/>
              </w:rPr>
              <w:t xml:space="preserve"> ilgil</w:t>
            </w:r>
            <w:r w:rsidR="668709DC" w:rsidRPr="0237985B">
              <w:rPr>
                <w:rFonts w:ascii="Calibri" w:hAnsi="Calibri" w:cs="Calibri"/>
              </w:rPr>
              <w:t>i</w:t>
            </w:r>
            <w:r w:rsidR="006F2215" w:rsidRPr="0237985B">
              <w:rPr>
                <w:rFonts w:ascii="Calibri" w:hAnsi="Calibri" w:cs="Calibri"/>
              </w:rPr>
              <w:t xml:space="preserve"> Y</w:t>
            </w:r>
            <w:r w:rsidR="735747BD" w:rsidRPr="0237985B">
              <w:rPr>
                <w:rFonts w:ascii="Calibri" w:hAnsi="Calibri" w:cs="Calibri"/>
              </w:rPr>
              <w:t>DYO</w:t>
            </w:r>
            <w:r w:rsidR="006F2215" w:rsidRPr="0237985B">
              <w:rPr>
                <w:rFonts w:ascii="Calibri" w:hAnsi="Calibri" w:cs="Calibri"/>
              </w:rPr>
              <w:t xml:space="preserve"> Yönetim Kurulu kararlarını ilgili öğretim elemanlarına duyurmak</w:t>
            </w:r>
          </w:p>
        </w:tc>
      </w:tr>
      <w:tr w:rsidR="006F2215" w:rsidRPr="007F58B0" w14:paraId="288A136E" w14:textId="77777777" w:rsidTr="7F546864">
        <w:tc>
          <w:tcPr>
            <w:tcW w:w="2272" w:type="dxa"/>
            <w:vMerge/>
          </w:tcPr>
          <w:p w14:paraId="446E894F" w14:textId="77777777" w:rsidR="006F2215" w:rsidRDefault="006F2215" w:rsidP="00064BDE">
            <w:pPr>
              <w:rPr>
                <w:rFonts w:cstheme="minorHAnsi"/>
                <w:b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5F966ABF" w14:textId="4CB0FC1B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212529"/>
              </w:rPr>
            </w:pPr>
            <w:r w:rsidRPr="0237985B">
              <w:rPr>
                <w:rFonts w:ascii="Calibri" w:hAnsi="Calibri" w:cs="Calibri"/>
              </w:rPr>
              <w:t xml:space="preserve">Müdürlükten gelen yazıların </w:t>
            </w:r>
            <w:r w:rsidR="42237F78" w:rsidRPr="0237985B">
              <w:rPr>
                <w:rFonts w:ascii="Calibri" w:hAnsi="Calibri" w:cs="Calibri"/>
              </w:rPr>
              <w:t>B</w:t>
            </w:r>
            <w:r w:rsidRPr="0237985B">
              <w:rPr>
                <w:rFonts w:ascii="Calibri" w:hAnsi="Calibri" w:cs="Calibri"/>
              </w:rPr>
              <w:t xml:space="preserve">ölüm </w:t>
            </w:r>
            <w:r w:rsidR="228FA605" w:rsidRPr="0237985B">
              <w:rPr>
                <w:rFonts w:ascii="Calibri" w:hAnsi="Calibri" w:cs="Calibri"/>
              </w:rPr>
              <w:t>B</w:t>
            </w:r>
            <w:r w:rsidRPr="0237985B">
              <w:rPr>
                <w:rFonts w:ascii="Calibri" w:hAnsi="Calibri" w:cs="Calibri"/>
              </w:rPr>
              <w:t>aşkanlığınca gereğinin yapılmasını izlemek, gereken yazıların gününde Müdürlüğe iletilmesini sağlamak</w:t>
            </w:r>
          </w:p>
        </w:tc>
      </w:tr>
      <w:tr w:rsidR="006F2215" w:rsidRPr="007F58B0" w14:paraId="6FE0AF2F" w14:textId="77777777" w:rsidTr="7F546864">
        <w:trPr>
          <w:trHeight w:val="567"/>
        </w:trPr>
        <w:tc>
          <w:tcPr>
            <w:tcW w:w="2272" w:type="dxa"/>
            <w:vMerge/>
          </w:tcPr>
          <w:p w14:paraId="12EFCFA7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</w:tcPr>
          <w:p w14:paraId="14FE03B3" w14:textId="42EAA6DF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237985B">
              <w:rPr>
                <w:rFonts w:ascii="Calibri" w:hAnsi="Calibri" w:cs="Calibri"/>
              </w:rPr>
              <w:t>Y</w:t>
            </w:r>
            <w:r w:rsidR="66FD50BF" w:rsidRPr="0237985B">
              <w:rPr>
                <w:rFonts w:ascii="Calibri" w:hAnsi="Calibri" w:cs="Calibri"/>
              </w:rPr>
              <w:t xml:space="preserve">DYO </w:t>
            </w:r>
            <w:r w:rsidRPr="0237985B">
              <w:rPr>
                <w:rFonts w:ascii="Calibri" w:hAnsi="Calibri" w:cs="Calibri"/>
              </w:rPr>
              <w:t>personelinin yıllık izin doğum, ölüm, mazeret izni, rapor, görevlendirme vb. yazılarını yazmak</w:t>
            </w:r>
            <w:r w:rsidR="00703ECC" w:rsidRPr="0237985B">
              <w:rPr>
                <w:rFonts w:ascii="Calibri" w:hAnsi="Calibri" w:cs="Calibri"/>
              </w:rPr>
              <w:t xml:space="preserve"> evraklarını arşivlemek ve yıl sonunda Personel Daire</w:t>
            </w:r>
            <w:r w:rsidR="1DD72C8A" w:rsidRPr="0237985B">
              <w:rPr>
                <w:rFonts w:ascii="Calibri" w:hAnsi="Calibri" w:cs="Calibri"/>
              </w:rPr>
              <w:t xml:space="preserve"> Başkanlığı </w:t>
            </w:r>
            <w:r w:rsidR="00703ECC" w:rsidRPr="0237985B">
              <w:rPr>
                <w:rFonts w:ascii="Calibri" w:hAnsi="Calibri" w:cs="Calibri"/>
              </w:rPr>
              <w:t>ile paylaşmak</w:t>
            </w:r>
          </w:p>
        </w:tc>
      </w:tr>
      <w:tr w:rsidR="006F2215" w:rsidRPr="007F58B0" w14:paraId="400C9756" w14:textId="77777777" w:rsidTr="7F546864">
        <w:tc>
          <w:tcPr>
            <w:tcW w:w="2272" w:type="dxa"/>
            <w:vMerge/>
          </w:tcPr>
          <w:p w14:paraId="21BA47B0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025CE011" w14:textId="4A0AE2A4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237985B">
              <w:rPr>
                <w:rFonts w:ascii="Calibri" w:hAnsi="Calibri" w:cs="Calibri"/>
              </w:rPr>
              <w:t>İşçi personelin aylık puantajlarını yapmak ve ilgili birime iletmek</w:t>
            </w:r>
            <w:r w:rsidR="00703ECC" w:rsidRPr="0237985B">
              <w:rPr>
                <w:rFonts w:ascii="Calibri" w:hAnsi="Calibri" w:cs="Calibri"/>
              </w:rPr>
              <w:t xml:space="preserve"> ve arşivlemek</w:t>
            </w:r>
          </w:p>
        </w:tc>
      </w:tr>
      <w:tr w:rsidR="006F2215" w:rsidRPr="007F58B0" w14:paraId="684FC6B6" w14:textId="77777777" w:rsidTr="7F546864">
        <w:tc>
          <w:tcPr>
            <w:tcW w:w="2272" w:type="dxa"/>
            <w:vMerge/>
          </w:tcPr>
          <w:p w14:paraId="19AD9104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32A11282" w14:textId="0AA640D6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Calibri" w:hAnsi="Calibri" w:cs="Calibri"/>
                <w:color w:val="212529"/>
              </w:rPr>
            </w:pPr>
            <w:r w:rsidRPr="0237985B">
              <w:rPr>
                <w:rFonts w:ascii="Calibri" w:hAnsi="Calibri" w:cs="Calibri"/>
              </w:rPr>
              <w:t xml:space="preserve">Müdürün </w:t>
            </w:r>
            <w:r w:rsidR="78184E5D" w:rsidRPr="0237985B">
              <w:rPr>
                <w:rFonts w:ascii="Calibri" w:hAnsi="Calibri" w:cs="Calibri"/>
              </w:rPr>
              <w:t>t</w:t>
            </w:r>
            <w:r w:rsidRPr="0237985B">
              <w:rPr>
                <w:rFonts w:ascii="Calibri" w:hAnsi="Calibri" w:cs="Calibri"/>
              </w:rPr>
              <w:t>elefon görüşmelerini ve randevularını düzenlemek</w:t>
            </w:r>
          </w:p>
        </w:tc>
      </w:tr>
      <w:tr w:rsidR="006F2215" w:rsidRPr="007F58B0" w14:paraId="3D230D09" w14:textId="77777777" w:rsidTr="7F546864">
        <w:tc>
          <w:tcPr>
            <w:tcW w:w="2272" w:type="dxa"/>
            <w:vMerge/>
          </w:tcPr>
          <w:p w14:paraId="57872AE1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7784CFC1" w14:textId="505A9C5F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237985B">
              <w:rPr>
                <w:rFonts w:ascii="Calibri" w:hAnsi="Calibri" w:cs="Calibri"/>
              </w:rPr>
              <w:t>Müdürlüğe gelen misafirleri ilgili birimlere yönlendirmek</w:t>
            </w:r>
          </w:p>
        </w:tc>
      </w:tr>
      <w:tr w:rsidR="006F2215" w:rsidRPr="007F58B0" w14:paraId="7767045F" w14:textId="77777777" w:rsidTr="7F546864">
        <w:tc>
          <w:tcPr>
            <w:tcW w:w="2272" w:type="dxa"/>
            <w:vMerge/>
          </w:tcPr>
          <w:p w14:paraId="08398100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21168131" w14:textId="753A3FD1" w:rsidR="006F2215" w:rsidRPr="00764394" w:rsidRDefault="006F2215" w:rsidP="0237985B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237985B">
              <w:rPr>
                <w:rFonts w:ascii="Calibri" w:hAnsi="Calibri" w:cs="Calibri"/>
                <w:color w:val="212529"/>
              </w:rPr>
              <w:t>Ü</w:t>
            </w:r>
            <w:r w:rsidRPr="0237985B">
              <w:rPr>
                <w:rFonts w:ascii="Calibri" w:hAnsi="Calibri" w:cs="Calibri"/>
              </w:rPr>
              <w:t>niversite içerisinde uygulanan protokol listelerini ve telefon rehberlerini takip ederek sürekli güncel kalmasını sağlamak</w:t>
            </w:r>
          </w:p>
        </w:tc>
      </w:tr>
      <w:tr w:rsidR="006F2215" w:rsidRPr="007F58B0" w14:paraId="2BF898E6" w14:textId="77777777" w:rsidTr="7F546864">
        <w:tc>
          <w:tcPr>
            <w:tcW w:w="2272" w:type="dxa"/>
            <w:vMerge/>
          </w:tcPr>
          <w:p w14:paraId="461FACF8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483B74B1" w14:textId="58DB385D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Sorumlu olunan süreçlerle ilgili yazışmaları yapmak</w:t>
            </w:r>
            <w:r w:rsidRPr="0076439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237985B" w14:paraId="138DFA19" w14:textId="77777777" w:rsidTr="7F546864">
        <w:trPr>
          <w:trHeight w:val="435"/>
        </w:trPr>
        <w:tc>
          <w:tcPr>
            <w:tcW w:w="2272" w:type="dxa"/>
            <w:vMerge/>
          </w:tcPr>
          <w:p w14:paraId="62CBE3EE" w14:textId="77777777" w:rsidR="00804EEA" w:rsidRDefault="00804EEA"/>
        </w:tc>
        <w:tc>
          <w:tcPr>
            <w:tcW w:w="7367" w:type="dxa"/>
            <w:gridSpan w:val="3"/>
            <w:vAlign w:val="center"/>
          </w:tcPr>
          <w:p w14:paraId="2BC1234C" w14:textId="46013D2D" w:rsidR="4A2330D2" w:rsidRDefault="4A2330D2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Style w:val="normaltextrun"/>
                <w:rFonts w:ascii="Calibri" w:hAnsi="Calibri" w:cs="Calibri"/>
              </w:rPr>
            </w:pPr>
            <w:r w:rsidRPr="0237985B">
              <w:rPr>
                <w:rStyle w:val="normaltextrun"/>
                <w:rFonts w:ascii="Calibri" w:hAnsi="Calibri" w:cs="Calibri"/>
              </w:rPr>
              <w:t>Elektronik Belge Yönetim Sistemi’ni düzenli olarak kontrol etmek ve kendisine atanmış görevleri zamanında ve eksiksiz olarak yerine getirmek </w:t>
            </w:r>
          </w:p>
        </w:tc>
      </w:tr>
      <w:tr w:rsidR="006F2215" w:rsidRPr="007F58B0" w14:paraId="0482B8A0" w14:textId="77777777" w:rsidTr="7F546864">
        <w:trPr>
          <w:trHeight w:val="170"/>
        </w:trPr>
        <w:tc>
          <w:tcPr>
            <w:tcW w:w="2272" w:type="dxa"/>
            <w:vMerge/>
          </w:tcPr>
          <w:p w14:paraId="7B0E66EC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728F74DA" w14:textId="6F275323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Sorumlu olunan süreçlerle ilgili kayıtları tutmak, dosyalama ve arşiv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  </w:t>
            </w: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işlemlerini yürütmek</w:t>
            </w:r>
            <w:r w:rsidRPr="0076439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F2215" w:rsidRPr="007F58B0" w14:paraId="5B7C24D7" w14:textId="77777777" w:rsidTr="7F546864">
        <w:trPr>
          <w:trHeight w:val="170"/>
        </w:trPr>
        <w:tc>
          <w:tcPr>
            <w:tcW w:w="2272" w:type="dxa"/>
            <w:vMerge/>
          </w:tcPr>
          <w:p w14:paraId="25F1751E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3B26D312" w14:textId="5FB32AFC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Birim Faaliyet raporu için görev alanı ile ilgili bilgi ve belgeleri temin etmek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   </w:t>
            </w: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ve oluşturmak</w:t>
            </w:r>
            <w:r w:rsidRPr="0076439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F2215" w:rsidRPr="007F58B0" w14:paraId="6034DC25" w14:textId="77777777" w:rsidTr="7F546864">
        <w:trPr>
          <w:trHeight w:val="170"/>
        </w:trPr>
        <w:tc>
          <w:tcPr>
            <w:tcW w:w="2272" w:type="dxa"/>
            <w:vMerge/>
          </w:tcPr>
          <w:p w14:paraId="2C6F672F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48D64C2B" w14:textId="3FD3C6A1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YDYO yönetimi ve ilgili diğer birimlerden çeşitli kanallarla gelen duyuruları ve bilgilendirmeleri düzenli bir şekilde takip etmek</w:t>
            </w:r>
            <w:r w:rsidRPr="0076439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F2215" w:rsidRPr="007F58B0" w14:paraId="0CDC3D29" w14:textId="77777777" w:rsidTr="7F546864">
        <w:trPr>
          <w:trHeight w:val="170"/>
        </w:trPr>
        <w:tc>
          <w:tcPr>
            <w:tcW w:w="2272" w:type="dxa"/>
            <w:vMerge/>
          </w:tcPr>
          <w:p w14:paraId="449E3B00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054A4240" w14:textId="3A77DB4A" w:rsidR="006F2215" w:rsidRPr="00764394" w:rsidRDefault="006F2215" w:rsidP="0237985B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YDYO yönetimi ile çalıştığı birim/birimlerin toplantılarına katılmak,</w:t>
            </w:r>
            <w:r w:rsidRPr="00764394">
              <w:rPr>
                <w:rStyle w:val="normaltextrun"/>
                <w:rFonts w:ascii="Calibri" w:hAnsi="Calibri" w:cs="Calibri"/>
              </w:rPr>
              <w:t xml:space="preserve"> t</w:t>
            </w:r>
            <w:r w:rsidRPr="00764394">
              <w:rPr>
                <w:rFonts w:ascii="Calibri" w:hAnsi="Calibri" w:cs="Calibri"/>
              </w:rPr>
              <w:t xml:space="preserve">oplantı </w:t>
            </w:r>
            <w:r>
              <w:rPr>
                <w:rFonts w:ascii="Calibri" w:hAnsi="Calibri" w:cs="Calibri"/>
              </w:rPr>
              <w:t>duyurularını</w:t>
            </w:r>
            <w:r w:rsidRPr="00764394">
              <w:rPr>
                <w:rFonts w:ascii="Calibri" w:hAnsi="Calibri" w:cs="Calibri"/>
              </w:rPr>
              <w:t xml:space="preserve"> yapmak</w:t>
            </w:r>
          </w:p>
        </w:tc>
      </w:tr>
      <w:tr w:rsidR="006F2215" w:rsidRPr="007F58B0" w14:paraId="04F789AA" w14:textId="77777777" w:rsidTr="7F546864">
        <w:tc>
          <w:tcPr>
            <w:tcW w:w="2272" w:type="dxa"/>
            <w:vMerge/>
          </w:tcPr>
          <w:p w14:paraId="1EB5A53D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3990D992" w14:textId="232486B1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Hizmet-içi eğitim faaliyetlerine katılmak</w:t>
            </w:r>
            <w:r w:rsidRPr="0076439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F2215" w:rsidRPr="007F58B0" w14:paraId="43E7C781" w14:textId="77777777" w:rsidTr="7F546864">
        <w:tc>
          <w:tcPr>
            <w:tcW w:w="2272" w:type="dxa"/>
            <w:vMerge/>
          </w:tcPr>
          <w:p w14:paraId="5D522797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33C5BCC6" w14:textId="4B5001DA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Alanı ile ilgili yasal ve kurumsal mevzuatı takip etmek</w:t>
            </w:r>
            <w:r w:rsidRPr="0076439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6F2215" w:rsidRPr="007F58B0" w14:paraId="646201BD" w14:textId="77777777" w:rsidTr="7F546864">
        <w:tc>
          <w:tcPr>
            <w:tcW w:w="2272" w:type="dxa"/>
            <w:vMerge/>
          </w:tcPr>
          <w:p w14:paraId="5716DEFC" w14:textId="77777777" w:rsidR="006F2215" w:rsidRPr="007F58B0" w:rsidRDefault="006F2215" w:rsidP="00064BDE">
            <w:pPr>
              <w:rPr>
                <w:rFonts w:cstheme="minorHAnsi"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23754197" w14:textId="2DE06512" w:rsidR="006F2215" w:rsidRPr="00764394" w:rsidRDefault="006F2215" w:rsidP="0237985B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76439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Üstü tarafından verilen diğer görevleri yapmak  </w:t>
            </w:r>
            <w:r w:rsidRPr="0076439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92406" w:rsidRPr="007F58B0" w14:paraId="30E578B4" w14:textId="77777777" w:rsidTr="7F546864">
        <w:tc>
          <w:tcPr>
            <w:tcW w:w="2272" w:type="dxa"/>
            <w:vMerge w:val="restart"/>
          </w:tcPr>
          <w:p w14:paraId="069A485C" w14:textId="77777777" w:rsidR="00592406" w:rsidRPr="007F58B0" w:rsidRDefault="00592406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t>Yetkileri</w:t>
            </w:r>
          </w:p>
        </w:tc>
        <w:tc>
          <w:tcPr>
            <w:tcW w:w="7367" w:type="dxa"/>
            <w:gridSpan w:val="3"/>
          </w:tcPr>
          <w:p w14:paraId="67D6A785" w14:textId="47D156A7" w:rsidR="00592406" w:rsidRPr="006F2215" w:rsidRDefault="00592406" w:rsidP="0237985B">
            <w:pPr>
              <w:pStyle w:val="ListeParagraf"/>
              <w:numPr>
                <w:ilvl w:val="0"/>
                <w:numId w:val="1"/>
              </w:numPr>
              <w:jc w:val="both"/>
            </w:pPr>
            <w:r w:rsidRPr="006F221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Görev ve sorumluluklarla ilgili araç ve gereci kullanmak</w:t>
            </w:r>
          </w:p>
        </w:tc>
      </w:tr>
      <w:tr w:rsidR="00592406" w:rsidRPr="007F58B0" w14:paraId="782DE2BE" w14:textId="77777777" w:rsidTr="7F546864">
        <w:tc>
          <w:tcPr>
            <w:tcW w:w="2272" w:type="dxa"/>
            <w:vMerge/>
          </w:tcPr>
          <w:p w14:paraId="40427CF8" w14:textId="77777777" w:rsidR="00592406" w:rsidRPr="007F58B0" w:rsidRDefault="00592406" w:rsidP="00064BDE">
            <w:pPr>
              <w:rPr>
                <w:rFonts w:cstheme="minorHAnsi"/>
                <w:b/>
              </w:rPr>
            </w:pPr>
          </w:p>
        </w:tc>
        <w:tc>
          <w:tcPr>
            <w:tcW w:w="7367" w:type="dxa"/>
            <w:gridSpan w:val="3"/>
            <w:vAlign w:val="center"/>
          </w:tcPr>
          <w:p w14:paraId="51C11ACC" w14:textId="24D22FEE" w:rsidR="00592406" w:rsidRPr="006F2215" w:rsidRDefault="00592406" w:rsidP="0237985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</w:pPr>
            <w:r w:rsidRPr="0237985B">
              <w:t>Elektronik Belge Yönetim Sistemi</w:t>
            </w:r>
            <w:r w:rsidR="5CD4B762" w:rsidRPr="0237985B">
              <w:t>’</w:t>
            </w:r>
            <w:r w:rsidRPr="0237985B">
              <w:t>ni, P</w:t>
            </w:r>
            <w:r w:rsidR="0D7D1969" w:rsidRPr="0237985B">
              <w:t>ERTAH</w:t>
            </w:r>
            <w:r w:rsidRPr="0237985B">
              <w:t xml:space="preserve"> ve </w:t>
            </w:r>
            <w:proofErr w:type="spellStart"/>
            <w:r w:rsidRPr="0237985B">
              <w:t>Kamutech</w:t>
            </w:r>
            <w:proofErr w:type="spellEnd"/>
            <w:r w:rsidRPr="0237985B">
              <w:t xml:space="preserve"> </w:t>
            </w:r>
            <w:r w:rsidR="5B002ECB" w:rsidRPr="0237985B">
              <w:t>girişlerini</w:t>
            </w:r>
            <w:r w:rsidR="00064BDE" w:rsidRPr="0237985B">
              <w:t xml:space="preserve"> </w:t>
            </w:r>
            <w:r w:rsidR="7F4F08C6" w:rsidRPr="0237985B">
              <w:t>yapmak</w:t>
            </w:r>
          </w:p>
        </w:tc>
      </w:tr>
      <w:tr w:rsidR="00F458B1" w:rsidRPr="007F58B0" w14:paraId="4A9E24EC" w14:textId="77777777" w:rsidTr="7F546864">
        <w:trPr>
          <w:trHeight w:val="557"/>
        </w:trPr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14:paraId="6074D6E7" w14:textId="77777777" w:rsidR="0059413D" w:rsidRPr="007F58B0" w:rsidRDefault="00F458B1" w:rsidP="00064BDE">
            <w:pPr>
              <w:rPr>
                <w:rFonts w:cstheme="minorHAnsi"/>
                <w:b/>
              </w:rPr>
            </w:pPr>
            <w:r w:rsidRPr="007F58B0">
              <w:rPr>
                <w:rFonts w:cstheme="minorHAnsi"/>
                <w:b/>
              </w:rPr>
              <w:lastRenderedPageBreak/>
              <w:t>İşin Gereklilikleri</w:t>
            </w:r>
          </w:p>
        </w:tc>
        <w:tc>
          <w:tcPr>
            <w:tcW w:w="1498" w:type="dxa"/>
          </w:tcPr>
          <w:p w14:paraId="7D654C9B" w14:textId="77777777" w:rsidR="00F458B1" w:rsidRPr="001D3B63" w:rsidRDefault="00F458B1" w:rsidP="00064BDE">
            <w:pPr>
              <w:rPr>
                <w:rFonts w:cstheme="minorHAnsi"/>
                <w:b/>
              </w:rPr>
            </w:pPr>
            <w:r w:rsidRPr="001D3B63">
              <w:rPr>
                <w:rFonts w:cstheme="minorHAnsi"/>
                <w:b/>
              </w:rPr>
              <w:t>Bilgi</w:t>
            </w:r>
          </w:p>
        </w:tc>
        <w:tc>
          <w:tcPr>
            <w:tcW w:w="5869" w:type="dxa"/>
            <w:gridSpan w:val="2"/>
          </w:tcPr>
          <w:p w14:paraId="6916561B" w14:textId="0947C252" w:rsidR="00F65979" w:rsidRDefault="3E1A0AEC" w:rsidP="67EACDEA">
            <w:pPr>
              <w:pStyle w:val="ListeParagraf"/>
              <w:numPr>
                <w:ilvl w:val="0"/>
                <w:numId w:val="3"/>
              </w:numPr>
            </w:pPr>
            <w:r w:rsidRPr="67EACDEA">
              <w:t xml:space="preserve">2547 </w:t>
            </w:r>
            <w:r w:rsidR="00F65979" w:rsidRPr="67EACDEA">
              <w:t>Sayılı</w:t>
            </w:r>
            <w:r w:rsidR="6F17F71D" w:rsidRPr="67EACDEA">
              <w:t xml:space="preserve"> Yükseköğretim K</w:t>
            </w:r>
            <w:r w:rsidR="00F65979" w:rsidRPr="67EACDEA">
              <w:t>anunu</w:t>
            </w:r>
          </w:p>
          <w:p w14:paraId="3238DDB5" w14:textId="45D34B25" w:rsidR="009B02FE" w:rsidRPr="001D3B63" w:rsidRDefault="14B96469" w:rsidP="0237985B">
            <w:pPr>
              <w:pStyle w:val="ListeParagraf"/>
              <w:numPr>
                <w:ilvl w:val="0"/>
                <w:numId w:val="3"/>
              </w:numPr>
            </w:pPr>
            <w:r w:rsidRPr="0237985B">
              <w:t>Yabancı Diller Yüksekokulu Eğitim Öğretim ve Sınav Yönetmeliği</w:t>
            </w:r>
          </w:p>
        </w:tc>
      </w:tr>
      <w:tr w:rsidR="00F458B1" w:rsidRPr="007F58B0" w14:paraId="07E7BCC7" w14:textId="77777777" w:rsidTr="7F546864">
        <w:trPr>
          <w:trHeight w:val="1575"/>
        </w:trPr>
        <w:tc>
          <w:tcPr>
            <w:tcW w:w="2272" w:type="dxa"/>
            <w:vMerge/>
          </w:tcPr>
          <w:p w14:paraId="2FFB461B" w14:textId="77777777" w:rsidR="00F458B1" w:rsidRPr="007F58B0" w:rsidRDefault="00F458B1" w:rsidP="00064BDE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5BD4184" w14:textId="77777777" w:rsidR="00F458B1" w:rsidRPr="001D3B63" w:rsidRDefault="00F458B1" w:rsidP="00064BDE">
            <w:pPr>
              <w:rPr>
                <w:rFonts w:cstheme="minorHAnsi"/>
                <w:b/>
              </w:rPr>
            </w:pPr>
            <w:r w:rsidRPr="001D3B63">
              <w:rPr>
                <w:rFonts w:cstheme="minorHAnsi"/>
                <w:b/>
              </w:rPr>
              <w:t>Beceri ve Yetkinlikler</w:t>
            </w:r>
          </w:p>
        </w:tc>
        <w:tc>
          <w:tcPr>
            <w:tcW w:w="5869" w:type="dxa"/>
            <w:gridSpan w:val="2"/>
          </w:tcPr>
          <w:p w14:paraId="0D6DE208" w14:textId="78C9370D" w:rsidR="003400DC" w:rsidRDefault="003400DC" w:rsidP="00064BD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szCs w:val="24"/>
              </w:rPr>
            </w:pPr>
            <w:r w:rsidRPr="003400DC">
              <w:rPr>
                <w:rFonts w:cstheme="minorHAnsi"/>
                <w:szCs w:val="24"/>
              </w:rPr>
              <w:t xml:space="preserve">Ekip çalışmasına </w:t>
            </w:r>
            <w:r w:rsidR="009620D2">
              <w:rPr>
                <w:rFonts w:cstheme="minorHAnsi"/>
                <w:szCs w:val="24"/>
              </w:rPr>
              <w:t>yatkın</w:t>
            </w:r>
            <w:r w:rsidRPr="003400DC">
              <w:rPr>
                <w:rFonts w:cstheme="minorHAnsi"/>
                <w:szCs w:val="24"/>
              </w:rPr>
              <w:t xml:space="preserve"> olma</w:t>
            </w:r>
          </w:p>
          <w:p w14:paraId="48F74231" w14:textId="33235D5B" w:rsidR="009620D2" w:rsidRPr="003400DC" w:rsidRDefault="009620D2" w:rsidP="00064BD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rFonts w:cstheme="minorHAnsi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Etkili yazılı ve sözlü iletişim kurma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A6CD1BA" w14:textId="4890437E" w:rsidR="3E5F729A" w:rsidRDefault="3E5F729A" w:rsidP="7F546864">
            <w:pPr>
              <w:pStyle w:val="ListeParagraf"/>
              <w:numPr>
                <w:ilvl w:val="0"/>
                <w:numId w:val="9"/>
              </w:numPr>
              <w:spacing w:before="60" w:after="60"/>
            </w:pPr>
            <w:r w:rsidRPr="7F546864">
              <w:rPr>
                <w:rFonts w:ascii="Calibri" w:eastAsia="Calibri" w:hAnsi="Calibri" w:cs="Calibri"/>
                <w:color w:val="000000" w:themeColor="text1"/>
              </w:rPr>
              <w:t>İşin gerektirdiği donanım ve yazılımları etkin kullanma</w:t>
            </w:r>
          </w:p>
          <w:p w14:paraId="25E97561" w14:textId="77777777" w:rsidR="0059413D" w:rsidRDefault="009620D2" w:rsidP="0237985B">
            <w:pPr>
              <w:pStyle w:val="ListeParagraf"/>
              <w:numPr>
                <w:ilvl w:val="0"/>
                <w:numId w:val="9"/>
              </w:numPr>
            </w:pPr>
            <w:r w:rsidRPr="0237985B">
              <w:t xml:space="preserve">Etkili zaman yönetimi yapma </w:t>
            </w:r>
          </w:p>
          <w:p w14:paraId="5686AEAB" w14:textId="2A70BB09" w:rsidR="009620D2" w:rsidRPr="0084767F" w:rsidRDefault="6A146CD5" w:rsidP="0237985B">
            <w:pPr>
              <w:pStyle w:val="ListeParagraf"/>
              <w:numPr>
                <w:ilvl w:val="0"/>
                <w:numId w:val="9"/>
              </w:numPr>
            </w:pPr>
            <w:r w:rsidRPr="0237985B">
              <w:rPr>
                <w:rFonts w:ascii="Calibri" w:eastAsia="Calibri" w:hAnsi="Calibri" w:cs="Calibri"/>
                <w:color w:val="000000" w:themeColor="text1"/>
              </w:rPr>
              <w:t>Analitik düşünme</w:t>
            </w:r>
          </w:p>
        </w:tc>
      </w:tr>
      <w:tr w:rsidR="001812DF" w:rsidRPr="007F58B0" w14:paraId="03B70871" w14:textId="77777777" w:rsidTr="7F546864">
        <w:trPr>
          <w:trHeight w:val="1940"/>
        </w:trPr>
        <w:tc>
          <w:tcPr>
            <w:tcW w:w="4874" w:type="dxa"/>
            <w:gridSpan w:val="3"/>
          </w:tcPr>
          <w:p w14:paraId="6041CBEC" w14:textId="77777777" w:rsidR="001812DF" w:rsidRPr="001D3B63" w:rsidRDefault="00DF57D2" w:rsidP="00064BDE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Bu belgede açıklanan görev tanımlarını okudum. Görevimi burada belirtilen kapsamda yerine getirmeyi kabul ediyorum.</w:t>
            </w:r>
          </w:p>
          <w:p w14:paraId="57390E53" w14:textId="77777777" w:rsidR="00DF57D2" w:rsidRPr="001D3B63" w:rsidRDefault="00DF57D2" w:rsidP="00064BDE">
            <w:pPr>
              <w:rPr>
                <w:rFonts w:cstheme="minorHAnsi"/>
              </w:rPr>
            </w:pPr>
          </w:p>
          <w:p w14:paraId="42E76E14" w14:textId="7F2F7B92" w:rsidR="00DF57D2" w:rsidRPr="001D3B63" w:rsidRDefault="00DF57D2" w:rsidP="00064BDE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Adı-soyadı:</w:t>
            </w:r>
          </w:p>
          <w:p w14:paraId="4376CCA2" w14:textId="686F9133" w:rsidR="00DF57D2" w:rsidRPr="001D3B63" w:rsidRDefault="00DF57D2" w:rsidP="00064BDE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İmza:</w:t>
            </w:r>
          </w:p>
          <w:p w14:paraId="3F9534C0" w14:textId="5571D2EC" w:rsidR="00DF57D2" w:rsidRPr="001D3B63" w:rsidRDefault="00DF57D2" w:rsidP="00064BDE">
            <w:pPr>
              <w:rPr>
                <w:rFonts w:cstheme="minorHAnsi"/>
              </w:rPr>
            </w:pPr>
            <w:r w:rsidRPr="001D3B63">
              <w:rPr>
                <w:rFonts w:cstheme="minorHAnsi"/>
              </w:rPr>
              <w:t>Tarih:</w:t>
            </w:r>
          </w:p>
        </w:tc>
        <w:tc>
          <w:tcPr>
            <w:tcW w:w="4765" w:type="dxa"/>
          </w:tcPr>
          <w:p w14:paraId="65AFD86E" w14:textId="77777777" w:rsidR="001812DF" w:rsidRPr="001D3B63" w:rsidRDefault="00DF57D2" w:rsidP="00064BDE">
            <w:pPr>
              <w:jc w:val="center"/>
              <w:rPr>
                <w:rFonts w:cstheme="minorHAnsi"/>
                <w:b/>
              </w:rPr>
            </w:pPr>
            <w:r w:rsidRPr="001D3B63">
              <w:rPr>
                <w:rFonts w:cstheme="minorHAnsi"/>
                <w:b/>
              </w:rPr>
              <w:t>ONAYLAYAN</w:t>
            </w:r>
          </w:p>
          <w:p w14:paraId="260EE315" w14:textId="09DF6231" w:rsidR="001C31D7" w:rsidRPr="001D3B63" w:rsidRDefault="001C31D7" w:rsidP="00064BDE">
            <w:pPr>
              <w:rPr>
                <w:rFonts w:cstheme="minorHAnsi"/>
              </w:rPr>
            </w:pPr>
          </w:p>
          <w:p w14:paraId="242A5E6B" w14:textId="0AB585FF" w:rsidR="001C31D7" w:rsidRPr="001D3B63" w:rsidRDefault="001C31D7" w:rsidP="00064BDE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14:paraId="5A1571AE" w14:textId="0874F4C8" w:rsidR="001C31D7" w:rsidRPr="001D3B63" w:rsidRDefault="001C31D7" w:rsidP="00064BDE">
            <w:pPr>
              <w:jc w:val="center"/>
              <w:rPr>
                <w:rFonts w:cstheme="minorHAnsi"/>
                <w:b/>
              </w:rPr>
            </w:pPr>
            <w:r w:rsidRPr="001D3B63">
              <w:rPr>
                <w:rFonts w:cstheme="minorHAnsi"/>
              </w:rPr>
              <w:t>Yüksekokul Sekreteri</w:t>
            </w:r>
          </w:p>
        </w:tc>
      </w:tr>
    </w:tbl>
    <w:p w14:paraId="1FCB7D91" w14:textId="77777777" w:rsidR="002A4B45" w:rsidRPr="007F58B0" w:rsidRDefault="002A4B45" w:rsidP="001812DF">
      <w:pPr>
        <w:jc w:val="center"/>
        <w:rPr>
          <w:rFonts w:cstheme="minorHAnsi"/>
        </w:rPr>
      </w:pPr>
    </w:p>
    <w:sectPr w:rsidR="002A4B45" w:rsidRPr="007F58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C451" w14:textId="77777777" w:rsidR="000703FB" w:rsidRDefault="000703FB" w:rsidP="001812DF">
      <w:pPr>
        <w:spacing w:after="0" w:line="240" w:lineRule="auto"/>
      </w:pPr>
      <w:r>
        <w:separator/>
      </w:r>
    </w:p>
  </w:endnote>
  <w:endnote w:type="continuationSeparator" w:id="0">
    <w:p w14:paraId="7C21FCF3" w14:textId="77777777" w:rsidR="000703FB" w:rsidRDefault="000703FB" w:rsidP="0018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05ED" w14:textId="77777777" w:rsidR="000703FB" w:rsidRDefault="000703FB" w:rsidP="001812DF">
      <w:pPr>
        <w:spacing w:after="0" w:line="240" w:lineRule="auto"/>
      </w:pPr>
      <w:r>
        <w:separator/>
      </w:r>
    </w:p>
  </w:footnote>
  <w:footnote w:type="continuationSeparator" w:id="0">
    <w:p w14:paraId="6BE70180" w14:textId="77777777" w:rsidR="000703FB" w:rsidRDefault="000703FB" w:rsidP="0018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736" w:type="dxa"/>
      <w:tblLayout w:type="fixed"/>
      <w:tblLook w:val="04A0" w:firstRow="1" w:lastRow="0" w:firstColumn="1" w:lastColumn="0" w:noHBand="0" w:noVBand="1"/>
    </w:tblPr>
    <w:tblGrid>
      <w:gridCol w:w="2376"/>
      <w:gridCol w:w="4423"/>
      <w:gridCol w:w="1247"/>
      <w:gridCol w:w="1690"/>
    </w:tblGrid>
    <w:tr w:rsidR="001812DF" w:rsidRPr="001812DF" w14:paraId="459965D5" w14:textId="77777777" w:rsidTr="00FD2B1A">
      <w:trPr>
        <w:trHeight w:val="278"/>
      </w:trPr>
      <w:tc>
        <w:tcPr>
          <w:tcW w:w="2376" w:type="dxa"/>
          <w:vMerge w:val="restart"/>
          <w:vAlign w:val="center"/>
        </w:tcPr>
        <w:p w14:paraId="5F17DAE3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E56C9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89D6BE6" wp14:editId="6A4116D7">
                <wp:extent cx="731520" cy="7315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TU Logo yuvarl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14:paraId="31350DC2" w14:textId="77777777" w:rsid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8"/>
              <w:szCs w:val="28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PERSONEL DAİRE BAŞKANLIĞI</w:t>
          </w:r>
        </w:p>
        <w:p w14:paraId="5B5D966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>
            <w:rPr>
              <w:rFonts w:ascii="Calibri" w:eastAsia="Calibri" w:hAnsi="Calibri" w:cs="Times New Roman"/>
              <w:b/>
              <w:sz w:val="28"/>
              <w:szCs w:val="28"/>
            </w:rPr>
            <w:t>GÖREV TANIMLAMALARI FORMU</w:t>
          </w:r>
        </w:p>
      </w:tc>
      <w:tc>
        <w:tcPr>
          <w:tcW w:w="1247" w:type="dxa"/>
        </w:tcPr>
        <w:p w14:paraId="305FDF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Tarihi</w:t>
          </w:r>
        </w:p>
      </w:tc>
      <w:tc>
        <w:tcPr>
          <w:tcW w:w="1690" w:type="dxa"/>
        </w:tcPr>
        <w:p w14:paraId="691AD63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3F5E72AC" w14:textId="77777777" w:rsidTr="00FD2B1A">
      <w:trPr>
        <w:trHeight w:val="291"/>
      </w:trPr>
      <w:tc>
        <w:tcPr>
          <w:tcW w:w="2376" w:type="dxa"/>
          <w:vMerge/>
        </w:tcPr>
        <w:p w14:paraId="28E47266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5F057A9C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703D9E6B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Karar No</w:t>
          </w:r>
        </w:p>
      </w:tc>
      <w:tc>
        <w:tcPr>
          <w:tcW w:w="1690" w:type="dxa"/>
        </w:tcPr>
        <w:p w14:paraId="06F3505B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25E1D4AF" w14:textId="77777777" w:rsidTr="00FD2B1A">
      <w:trPr>
        <w:trHeight w:val="291"/>
      </w:trPr>
      <w:tc>
        <w:tcPr>
          <w:tcW w:w="2376" w:type="dxa"/>
          <w:vMerge/>
        </w:tcPr>
        <w:p w14:paraId="2562127E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3E6C35BA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5856051F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Revizyon</w:t>
          </w:r>
        </w:p>
      </w:tc>
      <w:tc>
        <w:tcPr>
          <w:tcW w:w="1690" w:type="dxa"/>
        </w:tcPr>
        <w:p w14:paraId="770F6D52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  <w:tr w:rsidR="001812DF" w:rsidRPr="001812DF" w14:paraId="1485B707" w14:textId="77777777" w:rsidTr="00FD2B1A">
      <w:trPr>
        <w:trHeight w:val="278"/>
      </w:trPr>
      <w:tc>
        <w:tcPr>
          <w:tcW w:w="2376" w:type="dxa"/>
          <w:vMerge/>
        </w:tcPr>
        <w:p w14:paraId="63A8F4A5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423" w:type="dxa"/>
          <w:vMerge/>
        </w:tcPr>
        <w:p w14:paraId="63BE4B2F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247" w:type="dxa"/>
        </w:tcPr>
        <w:p w14:paraId="165743D6" w14:textId="77777777" w:rsidR="001812DF" w:rsidRPr="001812DF" w:rsidRDefault="00E56C9B" w:rsidP="001812DF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  <w:r>
            <w:rPr>
              <w:rFonts w:ascii="Calibri" w:eastAsia="Calibri" w:hAnsi="Calibri" w:cs="Times New Roman"/>
              <w:sz w:val="20"/>
              <w:szCs w:val="20"/>
            </w:rPr>
            <w:t>Sayfa</w:t>
          </w:r>
        </w:p>
      </w:tc>
      <w:tc>
        <w:tcPr>
          <w:tcW w:w="1690" w:type="dxa"/>
        </w:tcPr>
        <w:p w14:paraId="2CD22297" w14:textId="77777777" w:rsidR="001812DF" w:rsidRPr="001812DF" w:rsidRDefault="001812DF" w:rsidP="001812D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</w:tr>
  </w:tbl>
  <w:p w14:paraId="68CB358C" w14:textId="77777777" w:rsidR="001812DF" w:rsidRDefault="001812DF" w:rsidP="00BE07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FB7"/>
    <w:multiLevelType w:val="hybridMultilevel"/>
    <w:tmpl w:val="B596C4F6"/>
    <w:lvl w:ilvl="0" w:tplc="E286AA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8A3"/>
    <w:multiLevelType w:val="multilevel"/>
    <w:tmpl w:val="B28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039EE"/>
    <w:multiLevelType w:val="hybridMultilevel"/>
    <w:tmpl w:val="60BEC642"/>
    <w:lvl w:ilvl="0" w:tplc="3482EA0C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451"/>
    <w:multiLevelType w:val="hybridMultilevel"/>
    <w:tmpl w:val="40103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CA1"/>
    <w:multiLevelType w:val="hybridMultilevel"/>
    <w:tmpl w:val="888CE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92D02"/>
    <w:multiLevelType w:val="hybridMultilevel"/>
    <w:tmpl w:val="AC1E89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8069"/>
    <w:multiLevelType w:val="hybridMultilevel"/>
    <w:tmpl w:val="E1B212E6"/>
    <w:lvl w:ilvl="0" w:tplc="57F4898C">
      <w:start w:val="1"/>
      <w:numFmt w:val="decimal"/>
      <w:lvlText w:val="%1."/>
      <w:lvlJc w:val="left"/>
      <w:pPr>
        <w:ind w:left="386" w:hanging="360"/>
      </w:pPr>
    </w:lvl>
    <w:lvl w:ilvl="1" w:tplc="3F0C3D7E">
      <w:start w:val="1"/>
      <w:numFmt w:val="lowerLetter"/>
      <w:lvlText w:val="%2."/>
      <w:lvlJc w:val="left"/>
      <w:pPr>
        <w:ind w:left="1106" w:hanging="360"/>
      </w:pPr>
    </w:lvl>
    <w:lvl w:ilvl="2" w:tplc="9CA60812">
      <w:start w:val="1"/>
      <w:numFmt w:val="lowerRoman"/>
      <w:lvlText w:val="%3."/>
      <w:lvlJc w:val="right"/>
      <w:pPr>
        <w:ind w:left="1826" w:hanging="180"/>
      </w:pPr>
    </w:lvl>
    <w:lvl w:ilvl="3" w:tplc="0C625090">
      <w:start w:val="1"/>
      <w:numFmt w:val="decimal"/>
      <w:lvlText w:val="%4."/>
      <w:lvlJc w:val="left"/>
      <w:pPr>
        <w:ind w:left="2546" w:hanging="360"/>
      </w:pPr>
    </w:lvl>
    <w:lvl w:ilvl="4" w:tplc="F4AC17CE">
      <w:start w:val="1"/>
      <w:numFmt w:val="lowerLetter"/>
      <w:lvlText w:val="%5."/>
      <w:lvlJc w:val="left"/>
      <w:pPr>
        <w:ind w:left="3266" w:hanging="360"/>
      </w:pPr>
    </w:lvl>
    <w:lvl w:ilvl="5" w:tplc="8B9A3690">
      <w:start w:val="1"/>
      <w:numFmt w:val="lowerRoman"/>
      <w:lvlText w:val="%6."/>
      <w:lvlJc w:val="right"/>
      <w:pPr>
        <w:ind w:left="3986" w:hanging="180"/>
      </w:pPr>
    </w:lvl>
    <w:lvl w:ilvl="6" w:tplc="8716B6F0">
      <w:start w:val="1"/>
      <w:numFmt w:val="decimal"/>
      <w:lvlText w:val="%7."/>
      <w:lvlJc w:val="left"/>
      <w:pPr>
        <w:ind w:left="4706" w:hanging="360"/>
      </w:pPr>
    </w:lvl>
    <w:lvl w:ilvl="7" w:tplc="A49221EE">
      <w:start w:val="1"/>
      <w:numFmt w:val="lowerLetter"/>
      <w:lvlText w:val="%8."/>
      <w:lvlJc w:val="left"/>
      <w:pPr>
        <w:ind w:left="5426" w:hanging="360"/>
      </w:pPr>
    </w:lvl>
    <w:lvl w:ilvl="8" w:tplc="185603BE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2B812BE8"/>
    <w:multiLevelType w:val="hybridMultilevel"/>
    <w:tmpl w:val="ADFA0096"/>
    <w:lvl w:ilvl="0" w:tplc="8848D1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63E5B"/>
    <w:multiLevelType w:val="hybridMultilevel"/>
    <w:tmpl w:val="8B92F21A"/>
    <w:lvl w:ilvl="0" w:tplc="509872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80B57"/>
    <w:multiLevelType w:val="hybridMultilevel"/>
    <w:tmpl w:val="8F52C860"/>
    <w:lvl w:ilvl="0" w:tplc="07BE7344">
      <w:start w:val="1"/>
      <w:numFmt w:val="decimal"/>
      <w:lvlText w:val="%1."/>
      <w:lvlJc w:val="left"/>
      <w:pPr>
        <w:ind w:left="227" w:hanging="216"/>
      </w:pPr>
      <w:rPr>
        <w:rFonts w:cstheme="minorBidi" w:hint="default"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36F4679A"/>
    <w:multiLevelType w:val="hybridMultilevel"/>
    <w:tmpl w:val="76B436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19ED"/>
    <w:multiLevelType w:val="multilevel"/>
    <w:tmpl w:val="7DEC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65842"/>
    <w:multiLevelType w:val="hybridMultilevel"/>
    <w:tmpl w:val="6074DC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51C62"/>
    <w:multiLevelType w:val="hybridMultilevel"/>
    <w:tmpl w:val="26585498"/>
    <w:lvl w:ilvl="0" w:tplc="041F000F">
      <w:start w:val="1"/>
      <w:numFmt w:val="decimal"/>
      <w:lvlText w:val="%1."/>
      <w:lvlJc w:val="left"/>
      <w:pPr>
        <w:ind w:left="746" w:hanging="360"/>
      </w:pPr>
    </w:lvl>
    <w:lvl w:ilvl="1" w:tplc="041F0019" w:tentative="1">
      <w:start w:val="1"/>
      <w:numFmt w:val="lowerLetter"/>
      <w:lvlText w:val="%2."/>
      <w:lvlJc w:val="left"/>
      <w:pPr>
        <w:ind w:left="1466" w:hanging="360"/>
      </w:pPr>
    </w:lvl>
    <w:lvl w:ilvl="2" w:tplc="041F001B" w:tentative="1">
      <w:start w:val="1"/>
      <w:numFmt w:val="lowerRoman"/>
      <w:lvlText w:val="%3."/>
      <w:lvlJc w:val="right"/>
      <w:pPr>
        <w:ind w:left="2186" w:hanging="180"/>
      </w:pPr>
    </w:lvl>
    <w:lvl w:ilvl="3" w:tplc="041F000F" w:tentative="1">
      <w:start w:val="1"/>
      <w:numFmt w:val="decimal"/>
      <w:lvlText w:val="%4."/>
      <w:lvlJc w:val="left"/>
      <w:pPr>
        <w:ind w:left="2906" w:hanging="360"/>
      </w:pPr>
    </w:lvl>
    <w:lvl w:ilvl="4" w:tplc="041F0019" w:tentative="1">
      <w:start w:val="1"/>
      <w:numFmt w:val="lowerLetter"/>
      <w:lvlText w:val="%5."/>
      <w:lvlJc w:val="left"/>
      <w:pPr>
        <w:ind w:left="3626" w:hanging="360"/>
      </w:pPr>
    </w:lvl>
    <w:lvl w:ilvl="5" w:tplc="041F001B" w:tentative="1">
      <w:start w:val="1"/>
      <w:numFmt w:val="lowerRoman"/>
      <w:lvlText w:val="%6."/>
      <w:lvlJc w:val="right"/>
      <w:pPr>
        <w:ind w:left="4346" w:hanging="180"/>
      </w:pPr>
    </w:lvl>
    <w:lvl w:ilvl="6" w:tplc="041F000F" w:tentative="1">
      <w:start w:val="1"/>
      <w:numFmt w:val="decimal"/>
      <w:lvlText w:val="%7."/>
      <w:lvlJc w:val="left"/>
      <w:pPr>
        <w:ind w:left="5066" w:hanging="360"/>
      </w:pPr>
    </w:lvl>
    <w:lvl w:ilvl="7" w:tplc="041F0019" w:tentative="1">
      <w:start w:val="1"/>
      <w:numFmt w:val="lowerLetter"/>
      <w:lvlText w:val="%8."/>
      <w:lvlJc w:val="left"/>
      <w:pPr>
        <w:ind w:left="5786" w:hanging="360"/>
      </w:pPr>
    </w:lvl>
    <w:lvl w:ilvl="8" w:tplc="041F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 w15:restartNumberingAfterBreak="0">
    <w:nsid w:val="562B00C3"/>
    <w:multiLevelType w:val="hybridMultilevel"/>
    <w:tmpl w:val="BBEE3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3045C"/>
    <w:multiLevelType w:val="hybridMultilevel"/>
    <w:tmpl w:val="C062E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C09EE"/>
    <w:multiLevelType w:val="hybridMultilevel"/>
    <w:tmpl w:val="7E5863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821C6"/>
    <w:multiLevelType w:val="hybridMultilevel"/>
    <w:tmpl w:val="C7DE0420"/>
    <w:lvl w:ilvl="0" w:tplc="041F000F">
      <w:start w:val="1"/>
      <w:numFmt w:val="decimal"/>
      <w:lvlText w:val="%1."/>
      <w:lvlJc w:val="left"/>
      <w:pPr>
        <w:ind w:left="1545" w:hanging="360"/>
      </w:pPr>
    </w:lvl>
    <w:lvl w:ilvl="1" w:tplc="041F0019" w:tentative="1">
      <w:start w:val="1"/>
      <w:numFmt w:val="lowerLetter"/>
      <w:lvlText w:val="%2."/>
      <w:lvlJc w:val="left"/>
      <w:pPr>
        <w:ind w:left="2265" w:hanging="360"/>
      </w:pPr>
    </w:lvl>
    <w:lvl w:ilvl="2" w:tplc="041F001B" w:tentative="1">
      <w:start w:val="1"/>
      <w:numFmt w:val="lowerRoman"/>
      <w:lvlText w:val="%3."/>
      <w:lvlJc w:val="right"/>
      <w:pPr>
        <w:ind w:left="2985" w:hanging="180"/>
      </w:pPr>
    </w:lvl>
    <w:lvl w:ilvl="3" w:tplc="041F000F" w:tentative="1">
      <w:start w:val="1"/>
      <w:numFmt w:val="decimal"/>
      <w:lvlText w:val="%4."/>
      <w:lvlJc w:val="left"/>
      <w:pPr>
        <w:ind w:left="3705" w:hanging="360"/>
      </w:pPr>
    </w:lvl>
    <w:lvl w:ilvl="4" w:tplc="041F0019" w:tentative="1">
      <w:start w:val="1"/>
      <w:numFmt w:val="lowerLetter"/>
      <w:lvlText w:val="%5."/>
      <w:lvlJc w:val="left"/>
      <w:pPr>
        <w:ind w:left="4425" w:hanging="360"/>
      </w:pPr>
    </w:lvl>
    <w:lvl w:ilvl="5" w:tplc="041F001B" w:tentative="1">
      <w:start w:val="1"/>
      <w:numFmt w:val="lowerRoman"/>
      <w:lvlText w:val="%6."/>
      <w:lvlJc w:val="right"/>
      <w:pPr>
        <w:ind w:left="5145" w:hanging="180"/>
      </w:pPr>
    </w:lvl>
    <w:lvl w:ilvl="6" w:tplc="041F000F" w:tentative="1">
      <w:start w:val="1"/>
      <w:numFmt w:val="decimal"/>
      <w:lvlText w:val="%7."/>
      <w:lvlJc w:val="left"/>
      <w:pPr>
        <w:ind w:left="5865" w:hanging="360"/>
      </w:pPr>
    </w:lvl>
    <w:lvl w:ilvl="7" w:tplc="041F0019" w:tentative="1">
      <w:start w:val="1"/>
      <w:numFmt w:val="lowerLetter"/>
      <w:lvlText w:val="%8."/>
      <w:lvlJc w:val="left"/>
      <w:pPr>
        <w:ind w:left="6585" w:hanging="360"/>
      </w:pPr>
    </w:lvl>
    <w:lvl w:ilvl="8" w:tplc="041F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 w15:restartNumberingAfterBreak="0">
    <w:nsid w:val="7378FEA2"/>
    <w:multiLevelType w:val="hybridMultilevel"/>
    <w:tmpl w:val="C96835FA"/>
    <w:lvl w:ilvl="0" w:tplc="0BCAA590">
      <w:start w:val="1"/>
      <w:numFmt w:val="decimal"/>
      <w:lvlText w:val="%1."/>
      <w:lvlJc w:val="left"/>
      <w:pPr>
        <w:ind w:left="386" w:hanging="360"/>
      </w:pPr>
    </w:lvl>
    <w:lvl w:ilvl="1" w:tplc="F7E8445E">
      <w:start w:val="1"/>
      <w:numFmt w:val="lowerLetter"/>
      <w:lvlText w:val="%2."/>
      <w:lvlJc w:val="left"/>
      <w:pPr>
        <w:ind w:left="1106" w:hanging="360"/>
      </w:pPr>
    </w:lvl>
    <w:lvl w:ilvl="2" w:tplc="1E24963A">
      <w:start w:val="1"/>
      <w:numFmt w:val="lowerRoman"/>
      <w:lvlText w:val="%3."/>
      <w:lvlJc w:val="right"/>
      <w:pPr>
        <w:ind w:left="1826" w:hanging="180"/>
      </w:pPr>
    </w:lvl>
    <w:lvl w:ilvl="3" w:tplc="D6CE142A">
      <w:start w:val="1"/>
      <w:numFmt w:val="decimal"/>
      <w:lvlText w:val="%4."/>
      <w:lvlJc w:val="left"/>
      <w:pPr>
        <w:ind w:left="2546" w:hanging="360"/>
      </w:pPr>
    </w:lvl>
    <w:lvl w:ilvl="4" w:tplc="DBE2FB22">
      <w:start w:val="1"/>
      <w:numFmt w:val="lowerLetter"/>
      <w:lvlText w:val="%5."/>
      <w:lvlJc w:val="left"/>
      <w:pPr>
        <w:ind w:left="3266" w:hanging="360"/>
      </w:pPr>
    </w:lvl>
    <w:lvl w:ilvl="5" w:tplc="D116F79E">
      <w:start w:val="1"/>
      <w:numFmt w:val="lowerRoman"/>
      <w:lvlText w:val="%6."/>
      <w:lvlJc w:val="right"/>
      <w:pPr>
        <w:ind w:left="3986" w:hanging="180"/>
      </w:pPr>
    </w:lvl>
    <w:lvl w:ilvl="6" w:tplc="25AED19C">
      <w:start w:val="1"/>
      <w:numFmt w:val="decimal"/>
      <w:lvlText w:val="%7."/>
      <w:lvlJc w:val="left"/>
      <w:pPr>
        <w:ind w:left="4706" w:hanging="360"/>
      </w:pPr>
    </w:lvl>
    <w:lvl w:ilvl="7" w:tplc="E8D4B02A">
      <w:start w:val="1"/>
      <w:numFmt w:val="lowerLetter"/>
      <w:lvlText w:val="%8."/>
      <w:lvlJc w:val="left"/>
      <w:pPr>
        <w:ind w:left="5426" w:hanging="360"/>
      </w:pPr>
    </w:lvl>
    <w:lvl w:ilvl="8" w:tplc="C0C845BE">
      <w:start w:val="1"/>
      <w:numFmt w:val="lowerRoman"/>
      <w:lvlText w:val="%9."/>
      <w:lvlJc w:val="right"/>
      <w:pPr>
        <w:ind w:left="6146" w:hanging="180"/>
      </w:pPr>
    </w:lvl>
  </w:abstractNum>
  <w:abstractNum w:abstractNumId="19" w15:restartNumberingAfterBreak="0">
    <w:nsid w:val="7CB914BA"/>
    <w:multiLevelType w:val="hybridMultilevel"/>
    <w:tmpl w:val="8E18B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4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2"/>
  </w:num>
  <w:num w:numId="17">
    <w:abstractNumId w:val="17"/>
  </w:num>
  <w:num w:numId="18">
    <w:abstractNumId w:val="12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004164"/>
    <w:rsid w:val="000406C1"/>
    <w:rsid w:val="0006404D"/>
    <w:rsid w:val="00064BDE"/>
    <w:rsid w:val="000703FB"/>
    <w:rsid w:val="00073741"/>
    <w:rsid w:val="00090541"/>
    <w:rsid w:val="000C5B87"/>
    <w:rsid w:val="000D4A55"/>
    <w:rsid w:val="000D5F88"/>
    <w:rsid w:val="000E0B35"/>
    <w:rsid w:val="00122D3F"/>
    <w:rsid w:val="001812DF"/>
    <w:rsid w:val="001C2490"/>
    <w:rsid w:val="001C31D7"/>
    <w:rsid w:val="001D3B63"/>
    <w:rsid w:val="001E5532"/>
    <w:rsid w:val="0021290D"/>
    <w:rsid w:val="00220A24"/>
    <w:rsid w:val="0023135D"/>
    <w:rsid w:val="00272EF4"/>
    <w:rsid w:val="00291F08"/>
    <w:rsid w:val="002A4B45"/>
    <w:rsid w:val="00334D87"/>
    <w:rsid w:val="003400DC"/>
    <w:rsid w:val="00353FF2"/>
    <w:rsid w:val="003A7B95"/>
    <w:rsid w:val="003D75F6"/>
    <w:rsid w:val="003E417C"/>
    <w:rsid w:val="00451ED0"/>
    <w:rsid w:val="00490A01"/>
    <w:rsid w:val="004B1794"/>
    <w:rsid w:val="004B383F"/>
    <w:rsid w:val="004B555D"/>
    <w:rsid w:val="004D3CE4"/>
    <w:rsid w:val="004D4E42"/>
    <w:rsid w:val="00500846"/>
    <w:rsid w:val="00512909"/>
    <w:rsid w:val="005230ED"/>
    <w:rsid w:val="005673E1"/>
    <w:rsid w:val="00592406"/>
    <w:rsid w:val="0059413D"/>
    <w:rsid w:val="005E347F"/>
    <w:rsid w:val="005F01E9"/>
    <w:rsid w:val="006A20CF"/>
    <w:rsid w:val="006E08EB"/>
    <w:rsid w:val="006F2215"/>
    <w:rsid w:val="00700DD9"/>
    <w:rsid w:val="00703ECC"/>
    <w:rsid w:val="00747E57"/>
    <w:rsid w:val="007555B1"/>
    <w:rsid w:val="00761F4C"/>
    <w:rsid w:val="00764394"/>
    <w:rsid w:val="00772F3C"/>
    <w:rsid w:val="007800B4"/>
    <w:rsid w:val="00791567"/>
    <w:rsid w:val="007F58B0"/>
    <w:rsid w:val="00804EEA"/>
    <w:rsid w:val="00805638"/>
    <w:rsid w:val="008177AA"/>
    <w:rsid w:val="00842856"/>
    <w:rsid w:val="0084767F"/>
    <w:rsid w:val="00851686"/>
    <w:rsid w:val="00852CBD"/>
    <w:rsid w:val="008A38D4"/>
    <w:rsid w:val="008A4B1B"/>
    <w:rsid w:val="009150C2"/>
    <w:rsid w:val="00926867"/>
    <w:rsid w:val="00927E27"/>
    <w:rsid w:val="00932E6E"/>
    <w:rsid w:val="00936306"/>
    <w:rsid w:val="00957610"/>
    <w:rsid w:val="009620D2"/>
    <w:rsid w:val="00983F84"/>
    <w:rsid w:val="009A3465"/>
    <w:rsid w:val="009B02FE"/>
    <w:rsid w:val="009F71E6"/>
    <w:rsid w:val="00A17D70"/>
    <w:rsid w:val="00A425B8"/>
    <w:rsid w:val="00A5485F"/>
    <w:rsid w:val="00A621AE"/>
    <w:rsid w:val="00A70789"/>
    <w:rsid w:val="00B1738B"/>
    <w:rsid w:val="00B26D64"/>
    <w:rsid w:val="00B41DBF"/>
    <w:rsid w:val="00B91AAA"/>
    <w:rsid w:val="00BD36C0"/>
    <w:rsid w:val="00BE07E9"/>
    <w:rsid w:val="00BE1B62"/>
    <w:rsid w:val="00BF1B37"/>
    <w:rsid w:val="00BF5D03"/>
    <w:rsid w:val="00C43299"/>
    <w:rsid w:val="00CE1724"/>
    <w:rsid w:val="00CE71DE"/>
    <w:rsid w:val="00CF18FC"/>
    <w:rsid w:val="00D65E03"/>
    <w:rsid w:val="00DA58BB"/>
    <w:rsid w:val="00DB0C33"/>
    <w:rsid w:val="00DC142A"/>
    <w:rsid w:val="00DF57D2"/>
    <w:rsid w:val="00E408E8"/>
    <w:rsid w:val="00E54922"/>
    <w:rsid w:val="00E56C9B"/>
    <w:rsid w:val="00E70BB4"/>
    <w:rsid w:val="00EB6BDF"/>
    <w:rsid w:val="00EC46D0"/>
    <w:rsid w:val="00ED131A"/>
    <w:rsid w:val="00F3354A"/>
    <w:rsid w:val="00F458B1"/>
    <w:rsid w:val="00F51D42"/>
    <w:rsid w:val="00F65979"/>
    <w:rsid w:val="00F66A1F"/>
    <w:rsid w:val="00FD2B1A"/>
    <w:rsid w:val="00FD46A3"/>
    <w:rsid w:val="00FF5C9A"/>
    <w:rsid w:val="00FF711C"/>
    <w:rsid w:val="00FF7DCE"/>
    <w:rsid w:val="0237985B"/>
    <w:rsid w:val="04E6E0B9"/>
    <w:rsid w:val="052FB4A1"/>
    <w:rsid w:val="066FD9D3"/>
    <w:rsid w:val="0C459225"/>
    <w:rsid w:val="0D7D1969"/>
    <w:rsid w:val="0EC60935"/>
    <w:rsid w:val="1245D23D"/>
    <w:rsid w:val="1476D4A2"/>
    <w:rsid w:val="14B96469"/>
    <w:rsid w:val="15F51440"/>
    <w:rsid w:val="17A9A288"/>
    <w:rsid w:val="19339D03"/>
    <w:rsid w:val="1A5F7486"/>
    <w:rsid w:val="1DD72C8A"/>
    <w:rsid w:val="1EB3E2EE"/>
    <w:rsid w:val="228FA605"/>
    <w:rsid w:val="251C5361"/>
    <w:rsid w:val="2DAB5E07"/>
    <w:rsid w:val="358229AA"/>
    <w:rsid w:val="3AE70553"/>
    <w:rsid w:val="3E1A0AEC"/>
    <w:rsid w:val="3E5F729A"/>
    <w:rsid w:val="42237F78"/>
    <w:rsid w:val="45F273E9"/>
    <w:rsid w:val="4A2330D2"/>
    <w:rsid w:val="4D6309CE"/>
    <w:rsid w:val="4E16DCC0"/>
    <w:rsid w:val="4E2A786E"/>
    <w:rsid w:val="505366DE"/>
    <w:rsid w:val="50D50651"/>
    <w:rsid w:val="5152E609"/>
    <w:rsid w:val="5405AC3F"/>
    <w:rsid w:val="54E3FC74"/>
    <w:rsid w:val="5B002ECB"/>
    <w:rsid w:val="5BF37D2D"/>
    <w:rsid w:val="5CD4B762"/>
    <w:rsid w:val="61D3863A"/>
    <w:rsid w:val="64B7A314"/>
    <w:rsid w:val="668709DC"/>
    <w:rsid w:val="66CB01CA"/>
    <w:rsid w:val="66FD50BF"/>
    <w:rsid w:val="67EACDEA"/>
    <w:rsid w:val="6917EBB0"/>
    <w:rsid w:val="6A146CD5"/>
    <w:rsid w:val="6F17F71D"/>
    <w:rsid w:val="6FEB7AE2"/>
    <w:rsid w:val="735747BD"/>
    <w:rsid w:val="74177368"/>
    <w:rsid w:val="74A14278"/>
    <w:rsid w:val="74F531EE"/>
    <w:rsid w:val="76BBA546"/>
    <w:rsid w:val="78184E5D"/>
    <w:rsid w:val="7B075C1E"/>
    <w:rsid w:val="7F4F08C6"/>
    <w:rsid w:val="7F54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076"/>
  <w15:chartTrackingRefBased/>
  <w15:docId w15:val="{F33659A4-B51C-4F18-8932-A56D897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2DF"/>
  </w:style>
  <w:style w:type="paragraph" w:styleId="AltBilgi">
    <w:name w:val="footer"/>
    <w:basedOn w:val="Normal"/>
    <w:link w:val="AltBilgiChar"/>
    <w:uiPriority w:val="99"/>
    <w:unhideWhenUsed/>
    <w:rsid w:val="0018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2DF"/>
  </w:style>
  <w:style w:type="paragraph" w:styleId="BalonMetni">
    <w:name w:val="Balloon Text"/>
    <w:basedOn w:val="Normal"/>
    <w:link w:val="BalonMetniChar"/>
    <w:uiPriority w:val="99"/>
    <w:semiHidden/>
    <w:unhideWhenUsed/>
    <w:rsid w:val="00BF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3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A707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70789"/>
    <w:pPr>
      <w:spacing w:after="0" w:line="240" w:lineRule="auto"/>
    </w:pPr>
    <w:rPr>
      <w:rFonts w:eastAsiaTheme="minorEastAsia"/>
      <w:b/>
      <w:color w:val="44546A" w:themeColor="text2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70789"/>
    <w:rPr>
      <w:rFonts w:eastAsiaTheme="minorEastAsia"/>
      <w:b/>
      <w:color w:val="44546A" w:themeColor="text2"/>
      <w:sz w:val="20"/>
      <w:szCs w:val="20"/>
    </w:rPr>
  </w:style>
  <w:style w:type="paragraph" w:styleId="ListeParagraf">
    <w:name w:val="List Paragraph"/>
    <w:basedOn w:val="Normal"/>
    <w:uiPriority w:val="34"/>
    <w:qFormat/>
    <w:rsid w:val="00F659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F7D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apple-converted-space">
    <w:name w:val="apple-converted-space"/>
    <w:rsid w:val="009B02FE"/>
  </w:style>
  <w:style w:type="character" w:customStyle="1" w:styleId="normaltextrun">
    <w:name w:val="normaltextrun"/>
    <w:basedOn w:val="VarsaylanParagrafYazTipi"/>
    <w:rsid w:val="004D3CE4"/>
  </w:style>
  <w:style w:type="character" w:customStyle="1" w:styleId="eop">
    <w:name w:val="eop"/>
    <w:basedOn w:val="VarsaylanParagrafYazTipi"/>
    <w:rsid w:val="004D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B503-7084-4FB3-9C61-E953F496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salon_toplatı1</dc:creator>
  <cp:keywords/>
  <dc:description/>
  <cp:lastModifiedBy>Pelin KORKMAZ</cp:lastModifiedBy>
  <cp:revision>27</cp:revision>
  <cp:lastPrinted>2024-10-24T07:21:00Z</cp:lastPrinted>
  <dcterms:created xsi:type="dcterms:W3CDTF">2024-09-18T11:07:00Z</dcterms:created>
  <dcterms:modified xsi:type="dcterms:W3CDTF">2024-11-22T10:56:00Z</dcterms:modified>
</cp:coreProperties>
</file>